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1E5A" w14:textId="77777777" w:rsidR="003D04B9" w:rsidRDefault="00CA2A26" w:rsidP="0000042D">
      <w:pPr>
        <w:jc w:val="right"/>
        <w:rPr>
          <w:rFonts w:ascii="ＭＳ 明朝" w:eastAsia="ＭＳ 明朝" w:hAnsi="ＭＳ 明朝"/>
          <w:sz w:val="24"/>
        </w:rPr>
      </w:pPr>
      <w:r w:rsidRPr="00CA2A26">
        <w:rPr>
          <w:rFonts w:ascii="ＭＳ 明朝" w:eastAsia="ＭＳ 明朝" w:hAnsi="ＭＳ 明朝" w:hint="eastAsia"/>
          <w:sz w:val="24"/>
        </w:rPr>
        <w:t>（様式２）</w:t>
      </w:r>
    </w:p>
    <w:p w14:paraId="05F63738" w14:textId="77777777" w:rsidR="0000042D" w:rsidRPr="0000042D" w:rsidRDefault="0000042D" w:rsidP="001A59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会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社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概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403"/>
        <w:gridCol w:w="2970"/>
        <w:gridCol w:w="1408"/>
      </w:tblGrid>
      <w:tr w:rsidR="0000042D" w:rsidRPr="0000042D" w14:paraId="3A0833E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51B10E9F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1" w:type="dxa"/>
            <w:gridSpan w:val="3"/>
            <w:vAlign w:val="center"/>
          </w:tcPr>
          <w:p w14:paraId="108ADB35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4E79F6A8" w14:textId="77777777" w:rsidTr="00F049B4">
        <w:trPr>
          <w:trHeight w:val="850"/>
        </w:trPr>
        <w:tc>
          <w:tcPr>
            <w:tcW w:w="1693" w:type="dxa"/>
            <w:vAlign w:val="center"/>
          </w:tcPr>
          <w:p w14:paraId="67BB1E5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3"/>
          </w:tcPr>
          <w:p w14:paraId="10880D7C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  <w:r w:rsidRPr="0000042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042D" w:rsidRPr="0000042D" w14:paraId="5AF885D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37F8761B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781" w:type="dxa"/>
            <w:gridSpan w:val="3"/>
            <w:vAlign w:val="center"/>
          </w:tcPr>
          <w:p w14:paraId="51D7B2F0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0042D" w:rsidRPr="0000042D" w14:paraId="52D737EF" w14:textId="77777777" w:rsidTr="00F049B4">
        <w:trPr>
          <w:trHeight w:val="3685"/>
        </w:trPr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0B327A9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781" w:type="dxa"/>
            <w:gridSpan w:val="3"/>
            <w:tcBorders>
              <w:bottom w:val="single" w:sz="12" w:space="0" w:color="auto"/>
            </w:tcBorders>
          </w:tcPr>
          <w:p w14:paraId="2A95E0A1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F06A104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9B58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類似事業等の実施に関する近年の主な実績</w:t>
            </w:r>
          </w:p>
        </w:tc>
      </w:tr>
      <w:tr w:rsidR="0000042D" w:rsidRPr="0000042D" w14:paraId="6BAE938D" w14:textId="77777777" w:rsidTr="00F049B4">
        <w:trPr>
          <w:trHeight w:val="454"/>
        </w:trPr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D22C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B2E8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4EB7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0042D" w:rsidRPr="0000042D" w14:paraId="14CAE75D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5F7698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56E20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E915A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5976" w:rsidRPr="0000042D" w14:paraId="19E1FDCE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111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F18D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C8909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55E3119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9205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8768C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C38F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3FCFBDA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2713D2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300EB9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B181D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15B3DFF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14:paraId="1FABEACB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その他ＰＲ事項など</w:t>
            </w:r>
          </w:p>
        </w:tc>
      </w:tr>
      <w:tr w:rsidR="0000042D" w:rsidRPr="0000042D" w14:paraId="1E0E8DA5" w14:textId="77777777" w:rsidTr="00F049B4">
        <w:trPr>
          <w:trHeight w:val="1306"/>
        </w:trPr>
        <w:tc>
          <w:tcPr>
            <w:tcW w:w="8474" w:type="dxa"/>
            <w:gridSpan w:val="4"/>
          </w:tcPr>
          <w:p w14:paraId="446627B8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5CB794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</w:p>
    <w:p w14:paraId="12FB6AEE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令和６年３月５日（火）17時必着。</w:t>
      </w:r>
    </w:p>
    <w:p w14:paraId="5241EED9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※電子メール送信後、必ず電話で到達の確認をしてください。</w:t>
      </w:r>
    </w:p>
    <w:p w14:paraId="4674D220" w14:textId="77777777" w:rsidR="0000042D" w:rsidRPr="0000042D" w:rsidRDefault="0000042D" w:rsidP="00F049B4">
      <w:pPr>
        <w:pStyle w:val="Default"/>
        <w:rPr>
          <w:rFonts w:hAnsi="ＭＳ 明朝"/>
          <w:szCs w:val="22"/>
        </w:rPr>
      </w:pPr>
      <w:r w:rsidRPr="0000042D">
        <w:rPr>
          <w:rFonts w:hAnsi="ＭＳ 明朝" w:hint="eastAsia"/>
          <w:szCs w:val="22"/>
        </w:rPr>
        <w:t>※会社案内のパンフレットがある場合は、１部添付してください。</w:t>
      </w:r>
    </w:p>
    <w:p w14:paraId="4B8C73A3" w14:textId="6B8EEE42" w:rsidR="00F049B4" w:rsidRPr="00F049B4" w:rsidRDefault="0000042D" w:rsidP="007C2B73">
      <w:pPr>
        <w:rPr>
          <w:rFonts w:ascii="ＭＳ 明朝" w:eastAsia="ＭＳ 明朝" w:hAnsi="ＭＳ 明朝"/>
          <w:sz w:val="24"/>
        </w:rPr>
      </w:pPr>
      <w:r w:rsidRPr="0000042D">
        <w:rPr>
          <w:rFonts w:ascii="ＭＳ 明朝" w:eastAsia="ＭＳ 明朝" w:hAnsi="ＭＳ 明朝" w:hint="eastAsia"/>
          <w:sz w:val="24"/>
        </w:rPr>
        <w:t>※</w:t>
      </w:r>
      <w:r w:rsidR="007C2B73">
        <w:rPr>
          <w:rFonts w:ascii="ＭＳ 明朝" w:eastAsia="ＭＳ 明朝" w:hAnsi="ＭＳ 明朝" w:hint="eastAsia"/>
          <w:sz w:val="24"/>
        </w:rPr>
        <w:t>共同企業体の場合、構成員全員の会社概要を提出してください。</w:t>
      </w:r>
    </w:p>
    <w:sectPr w:rsidR="00F049B4" w:rsidRPr="00F049B4" w:rsidSect="00F049B4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CE"/>
    <w:rsid w:val="0000042D"/>
    <w:rsid w:val="001A5976"/>
    <w:rsid w:val="003B32D5"/>
    <w:rsid w:val="003D04B9"/>
    <w:rsid w:val="007C2B73"/>
    <w:rsid w:val="00AC45CE"/>
    <w:rsid w:val="00CA2A26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A8893"/>
  <w15:chartTrackingRefBased/>
  <w15:docId w15:val="{BE0DE41F-B910-47FB-9C52-904C900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2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小林　充恵</cp:lastModifiedBy>
  <cp:revision>4</cp:revision>
  <dcterms:created xsi:type="dcterms:W3CDTF">2023-12-15T05:10:00Z</dcterms:created>
  <dcterms:modified xsi:type="dcterms:W3CDTF">2024-02-19T07:45:00Z</dcterms:modified>
</cp:coreProperties>
</file>