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16EF" w14:textId="2938D57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A55454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2407A884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523D7BBA" w14:textId="77777777" w:rsidR="002B7757" w:rsidRDefault="0052045A" w:rsidP="002B7757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>
        <w:rPr>
          <w:rFonts w:ascii="ＭＳ ゴシック" w:hAnsi="ＭＳ ゴシック"/>
          <w:color w:val="000000"/>
          <w:spacing w:val="-4"/>
          <w:sz w:val="22"/>
          <w:szCs w:val="22"/>
        </w:rPr>
        <w:t>Digi-PoC TOYAMA（デジポックとやま）実証実験プロジェクト</w:t>
      </w:r>
    </w:p>
    <w:p w14:paraId="54D893B0" w14:textId="25F20F30" w:rsidR="001D191D" w:rsidRPr="002B7757" w:rsidRDefault="00766924" w:rsidP="002B7757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>
        <w:rPr>
          <w:rFonts w:ascii="ＭＳ ゴシック" w:hAnsi="ＭＳ ゴシック"/>
          <w:color w:val="000000"/>
          <w:spacing w:val="-4"/>
          <w:sz w:val="22"/>
          <w:szCs w:val="22"/>
        </w:rPr>
        <w:t>運営</w:t>
      </w:r>
      <w:r w:rsidR="00AB5C05" w:rsidRPr="00AB5C05">
        <w:rPr>
          <w:rFonts w:ascii="ＭＳ ゴシック" w:hAnsi="ＭＳ ゴシック"/>
          <w:color w:val="000000"/>
          <w:spacing w:val="-4"/>
          <w:sz w:val="22"/>
          <w:szCs w:val="22"/>
        </w:rPr>
        <w:t>業務委託</w:t>
      </w:r>
      <w:r w:rsidR="0074080C" w:rsidRPr="003A7986">
        <w:rPr>
          <w:rFonts w:ascii="ＭＳ ゴシック" w:hAnsi="ＭＳ ゴシック"/>
          <w:color w:val="000000"/>
          <w:spacing w:val="-4"/>
          <w:sz w:val="22"/>
          <w:szCs w:val="22"/>
        </w:rPr>
        <w:t>公募型プロポーザル</w:t>
      </w:r>
      <w:r w:rsidR="0074080C" w:rsidRPr="003A7986">
        <w:rPr>
          <w:rFonts w:ascii="ＭＳ ゴシック" w:hAnsi="ＭＳ ゴシック"/>
          <w:sz w:val="22"/>
          <w:szCs w:val="22"/>
        </w:rPr>
        <w:t>に係る</w:t>
      </w:r>
      <w:r w:rsidR="001D191D" w:rsidRPr="003A7986">
        <w:rPr>
          <w:rFonts w:ascii="ＭＳ ゴシック" w:hAnsi="ＭＳ ゴシック"/>
          <w:sz w:val="22"/>
          <w:szCs w:val="22"/>
        </w:rPr>
        <w:t>質問書</w:t>
      </w:r>
    </w:p>
    <w:p w14:paraId="13A6A892" w14:textId="77777777" w:rsidR="001D191D" w:rsidRPr="00EB6955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12C76945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B9DB683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B8BF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150F6CA7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BC8007D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7C4000D3" w14:textId="77777777" w:rsidTr="00D45821">
        <w:trPr>
          <w:trHeight w:val="1478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71E35D7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2E4E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4713ED4" w14:textId="77777777" w:rsidR="001D191D" w:rsidRPr="00D458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7841259" w14:textId="77777777" w:rsidR="001C4812" w:rsidRPr="00EC3AD3" w:rsidRDefault="001D191D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>ＴＥＬ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0C0B72E" w14:textId="77777777" w:rsidR="001D191D" w:rsidRPr="001C4812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AFE5D1" w14:textId="77777777" w:rsidTr="00D45821">
        <w:trPr>
          <w:trHeight w:val="6929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E6CA9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69BAC1F6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E226849" w14:textId="77777777" w:rsidTr="00EA3A3B">
        <w:trPr>
          <w:trHeight w:hRule="exact" w:val="100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04889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BB7FCB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90794AF" w14:textId="57A0DE5A" w:rsidR="001D191D" w:rsidRPr="00766924" w:rsidRDefault="0074080C" w:rsidP="001D191D">
      <w:pPr>
        <w:pStyle w:val="ae"/>
        <w:spacing w:line="300" w:lineRule="exact"/>
        <w:ind w:leftChars="67" w:left="141" w:firstLineChars="100" w:firstLine="218"/>
        <w:rPr>
          <w:rFonts w:eastAsia="ＭＳ 明朝"/>
          <w:color w:val="000000" w:themeColor="text1"/>
          <w:sz w:val="22"/>
          <w:szCs w:val="22"/>
        </w:rPr>
      </w:pPr>
      <w:r w:rsidRPr="00766924">
        <w:rPr>
          <w:rFonts w:eastAsia="ＭＳ 明朝"/>
          <w:color w:val="000000" w:themeColor="text1"/>
          <w:sz w:val="22"/>
          <w:szCs w:val="22"/>
        </w:rPr>
        <w:t>本事業で企画提案するに当たり、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質問事項があれば、</w:t>
      </w:r>
      <w:r w:rsidR="00907D31" w:rsidRPr="00766924">
        <w:rPr>
          <w:rFonts w:eastAsia="ＭＳ 明朝"/>
          <w:color w:val="000000" w:themeColor="text1"/>
          <w:sz w:val="22"/>
          <w:szCs w:val="22"/>
        </w:rPr>
        <w:t>必ずこの様式により、令和</w:t>
      </w:r>
      <w:r w:rsidR="00D77FF7">
        <w:rPr>
          <w:rFonts w:eastAsia="ＭＳ 明朝" w:hint="eastAsia"/>
          <w:color w:val="000000" w:themeColor="text1"/>
          <w:sz w:val="22"/>
          <w:szCs w:val="22"/>
        </w:rPr>
        <w:t>８</w:t>
      </w:r>
      <w:r w:rsidR="00395100" w:rsidRPr="00766924">
        <w:rPr>
          <w:rFonts w:eastAsia="ＭＳ 明朝"/>
          <w:color w:val="000000" w:themeColor="text1"/>
          <w:sz w:val="22"/>
          <w:szCs w:val="22"/>
        </w:rPr>
        <w:t>年</w:t>
      </w:r>
      <w:r w:rsidR="00DE745F">
        <w:rPr>
          <w:rFonts w:eastAsia="ＭＳ 明朝" w:hint="eastAsia"/>
          <w:color w:val="000000" w:themeColor="text1"/>
          <w:sz w:val="22"/>
          <w:szCs w:val="22"/>
        </w:rPr>
        <w:t>３</w:t>
      </w:r>
      <w:r w:rsidR="009E294A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月</w:t>
      </w:r>
      <w:r w:rsidR="00A5545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1</w:t>
      </w:r>
      <w:r w:rsidR="00D77FF7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2</w:t>
      </w:r>
      <w:r w:rsidR="00121F3C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日（</w:t>
      </w:r>
      <w:r w:rsidR="00EC6C28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木</w:t>
      </w:r>
      <w:r w:rsidR="00AB5C05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）午後５時</w:t>
      </w:r>
      <w:r w:rsidR="00F734DB" w:rsidRPr="00766924">
        <w:rPr>
          <w:rFonts w:eastAsia="ＭＳ 明朝" w:hint="eastAsia"/>
          <w:color w:val="000000" w:themeColor="text1"/>
          <w:sz w:val="22"/>
          <w:szCs w:val="22"/>
        </w:rPr>
        <w:t>（必着）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までに</w:t>
      </w:r>
      <w:r w:rsidRPr="00766924">
        <w:rPr>
          <w:rFonts w:eastAsia="ＭＳ 明朝"/>
          <w:color w:val="000000" w:themeColor="text1"/>
          <w:sz w:val="22"/>
          <w:szCs w:val="22"/>
        </w:rPr>
        <w:t>下記送付先に電子メール</w:t>
      </w:r>
      <w:r w:rsidR="00F734DB" w:rsidRPr="00766924">
        <w:rPr>
          <w:rFonts w:eastAsia="ＭＳ 明朝"/>
          <w:color w:val="000000" w:themeColor="text1"/>
          <w:sz w:val="22"/>
          <w:szCs w:val="22"/>
        </w:rPr>
        <w:t>で送付してください。電話</w:t>
      </w:r>
      <w:r w:rsidR="00A6457B" w:rsidRPr="00766924">
        <w:rPr>
          <w:rFonts w:eastAsia="ＭＳ 明朝" w:hint="eastAsia"/>
          <w:color w:val="000000" w:themeColor="text1"/>
          <w:sz w:val="22"/>
          <w:szCs w:val="22"/>
        </w:rPr>
        <w:t>及び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口頭での質問は受</w:t>
      </w:r>
      <w:r w:rsidRPr="00766924">
        <w:rPr>
          <w:rFonts w:eastAsia="ＭＳ 明朝"/>
          <w:color w:val="000000" w:themeColor="text1"/>
          <w:sz w:val="22"/>
          <w:szCs w:val="22"/>
        </w:rPr>
        <w:t>け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付けません。</w:t>
      </w:r>
    </w:p>
    <w:p w14:paraId="420451DA" w14:textId="0A2EEE93" w:rsidR="00B12787" w:rsidRPr="00766924" w:rsidRDefault="0074080C" w:rsidP="001D191D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color w:val="000000" w:themeColor="text1"/>
          <w:sz w:val="22"/>
          <w:szCs w:val="22"/>
        </w:rPr>
      </w:pP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【</w:t>
      </w:r>
      <w:r w:rsidR="001D191D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送付先</w:t>
      </w: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】</w:t>
      </w:r>
      <w:r w:rsidR="001D191D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富</w:t>
      </w:r>
      <w:r w:rsidR="00395100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山県</w:t>
      </w:r>
      <w:r w:rsidR="00D77FF7">
        <w:rPr>
          <w:rFonts w:ascii="ＭＳ ゴシック" w:hAnsi="ＭＳ ゴシック" w:hint="eastAsia"/>
          <w:color w:val="000000" w:themeColor="text1"/>
          <w:sz w:val="22"/>
          <w:szCs w:val="22"/>
        </w:rPr>
        <w:t>地方創生局</w:t>
      </w:r>
      <w:r w:rsidR="00AB5C05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デジタル化推進室デジタル</w:t>
      </w:r>
      <w:r w:rsidR="00A31C29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戦略</w:t>
      </w:r>
      <w:r w:rsidR="001C4812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課</w:t>
      </w:r>
    </w:p>
    <w:p w14:paraId="52DFC115" w14:textId="6B48B1FD" w:rsidR="001D191D" w:rsidRPr="00766924" w:rsidRDefault="00B12787" w:rsidP="00B12787">
      <w:pPr>
        <w:pStyle w:val="ae"/>
        <w:spacing w:line="300" w:lineRule="exact"/>
        <w:ind w:leftChars="67" w:left="141" w:firstLineChars="700" w:firstLine="1526"/>
        <w:rPr>
          <w:rFonts w:ascii="ＭＳ ゴシック" w:hAnsi="ＭＳ ゴシック"/>
          <w:color w:val="000000" w:themeColor="text1"/>
          <w:sz w:val="22"/>
          <w:szCs w:val="22"/>
        </w:rPr>
      </w:pP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DX</w:t>
      </w:r>
      <w:r w:rsidR="00AF21FA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推進担当</w:t>
      </w:r>
    </w:p>
    <w:p w14:paraId="15BCADB0" w14:textId="3AC4E765" w:rsidR="008754C1" w:rsidRPr="00766924" w:rsidRDefault="001D191D" w:rsidP="00B12787">
      <w:pPr>
        <w:pStyle w:val="ae"/>
        <w:spacing w:line="300" w:lineRule="exact"/>
        <w:ind w:firstLineChars="200" w:firstLine="436"/>
        <w:rPr>
          <w:rFonts w:ascii="ＭＳ ゴシック" w:hAnsi="ＭＳ ゴシック"/>
          <w:color w:val="000000" w:themeColor="text1"/>
          <w:sz w:val="22"/>
          <w:szCs w:val="22"/>
        </w:rPr>
      </w:pP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（電子メール）</w:t>
      </w:r>
      <w:hyperlink r:id="rId7" w:history="1">
        <w:r w:rsidR="008754C1" w:rsidRPr="00766924">
          <w:rPr>
            <w:rStyle w:val="a3"/>
            <w:rFonts w:ascii="ＭＳ 明朝" w:eastAsia="ＭＳ 明朝" w:hAnsi="ＭＳ 明朝" w:cs="ＭＳゴシック"/>
            <w:color w:val="000000" w:themeColor="text1"/>
            <w:sz w:val="22"/>
            <w:szCs w:val="22"/>
          </w:rPr>
          <w:t>adigitalkasuishin@pref.toyama.lg.jp</w:t>
        </w:r>
      </w:hyperlink>
    </w:p>
    <w:sectPr w:rsidR="008754C1" w:rsidRPr="00766924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84F3" w14:textId="77777777" w:rsidR="00071858" w:rsidRDefault="00071858" w:rsidP="00F832F2">
      <w:r>
        <w:separator/>
      </w:r>
    </w:p>
  </w:endnote>
  <w:endnote w:type="continuationSeparator" w:id="0">
    <w:p w14:paraId="51BDE290" w14:textId="77777777" w:rsidR="00071858" w:rsidRDefault="0007185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87B7" w14:textId="77777777" w:rsidR="00071858" w:rsidRDefault="00071858" w:rsidP="00F832F2">
      <w:r>
        <w:separator/>
      </w:r>
    </w:p>
  </w:footnote>
  <w:footnote w:type="continuationSeparator" w:id="0">
    <w:p w14:paraId="3F8959BC" w14:textId="77777777" w:rsidR="00071858" w:rsidRDefault="0007185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242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71858"/>
    <w:rsid w:val="000829DF"/>
    <w:rsid w:val="00090359"/>
    <w:rsid w:val="000B24DF"/>
    <w:rsid w:val="000C72BA"/>
    <w:rsid w:val="001031D9"/>
    <w:rsid w:val="00107C69"/>
    <w:rsid w:val="00121F3C"/>
    <w:rsid w:val="00133D77"/>
    <w:rsid w:val="001625C0"/>
    <w:rsid w:val="00185C79"/>
    <w:rsid w:val="001C404C"/>
    <w:rsid w:val="001C4812"/>
    <w:rsid w:val="001D191D"/>
    <w:rsid w:val="001D56A4"/>
    <w:rsid w:val="001F3CD7"/>
    <w:rsid w:val="00213874"/>
    <w:rsid w:val="002176B1"/>
    <w:rsid w:val="00273441"/>
    <w:rsid w:val="00281184"/>
    <w:rsid w:val="00296D1B"/>
    <w:rsid w:val="002A2414"/>
    <w:rsid w:val="002B3195"/>
    <w:rsid w:val="002B7757"/>
    <w:rsid w:val="002C41FB"/>
    <w:rsid w:val="00302778"/>
    <w:rsid w:val="00334FBA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0157E"/>
    <w:rsid w:val="0052045A"/>
    <w:rsid w:val="005318D0"/>
    <w:rsid w:val="0056336E"/>
    <w:rsid w:val="00564707"/>
    <w:rsid w:val="005874C7"/>
    <w:rsid w:val="005C35DD"/>
    <w:rsid w:val="005C7C39"/>
    <w:rsid w:val="005E4108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66924"/>
    <w:rsid w:val="007A6BC4"/>
    <w:rsid w:val="007B4C6E"/>
    <w:rsid w:val="007C4ADD"/>
    <w:rsid w:val="007D3709"/>
    <w:rsid w:val="007D5C43"/>
    <w:rsid w:val="00802F04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74955"/>
    <w:rsid w:val="009876F7"/>
    <w:rsid w:val="00994091"/>
    <w:rsid w:val="009E294A"/>
    <w:rsid w:val="009E7364"/>
    <w:rsid w:val="009E7566"/>
    <w:rsid w:val="009F2326"/>
    <w:rsid w:val="009F6BC0"/>
    <w:rsid w:val="009F7477"/>
    <w:rsid w:val="00A04E4A"/>
    <w:rsid w:val="00A24D74"/>
    <w:rsid w:val="00A31C29"/>
    <w:rsid w:val="00A55454"/>
    <w:rsid w:val="00A565DA"/>
    <w:rsid w:val="00A61356"/>
    <w:rsid w:val="00A6457B"/>
    <w:rsid w:val="00AA525E"/>
    <w:rsid w:val="00AB5C05"/>
    <w:rsid w:val="00AF21FA"/>
    <w:rsid w:val="00B10BCA"/>
    <w:rsid w:val="00B12787"/>
    <w:rsid w:val="00B24DE2"/>
    <w:rsid w:val="00B5369A"/>
    <w:rsid w:val="00B55367"/>
    <w:rsid w:val="00BA2498"/>
    <w:rsid w:val="00BB173B"/>
    <w:rsid w:val="00BB76C5"/>
    <w:rsid w:val="00BE0C7D"/>
    <w:rsid w:val="00BE16CB"/>
    <w:rsid w:val="00C0155E"/>
    <w:rsid w:val="00C068AA"/>
    <w:rsid w:val="00C6397A"/>
    <w:rsid w:val="00C70148"/>
    <w:rsid w:val="00C77C72"/>
    <w:rsid w:val="00C8240B"/>
    <w:rsid w:val="00CA3D26"/>
    <w:rsid w:val="00CA7F65"/>
    <w:rsid w:val="00CB5F9E"/>
    <w:rsid w:val="00CB630C"/>
    <w:rsid w:val="00CF0ED4"/>
    <w:rsid w:val="00D1771E"/>
    <w:rsid w:val="00D2348D"/>
    <w:rsid w:val="00D3231D"/>
    <w:rsid w:val="00D36689"/>
    <w:rsid w:val="00D45096"/>
    <w:rsid w:val="00D45821"/>
    <w:rsid w:val="00D54ED4"/>
    <w:rsid w:val="00D77FF7"/>
    <w:rsid w:val="00D876A6"/>
    <w:rsid w:val="00DE5B53"/>
    <w:rsid w:val="00DE745F"/>
    <w:rsid w:val="00E14996"/>
    <w:rsid w:val="00E40E63"/>
    <w:rsid w:val="00E42207"/>
    <w:rsid w:val="00E44802"/>
    <w:rsid w:val="00E6538B"/>
    <w:rsid w:val="00E67A68"/>
    <w:rsid w:val="00EA3A3B"/>
    <w:rsid w:val="00EB12DB"/>
    <w:rsid w:val="00EB6955"/>
    <w:rsid w:val="00EC026F"/>
    <w:rsid w:val="00EC3AD3"/>
    <w:rsid w:val="00EC6C28"/>
    <w:rsid w:val="00ED5B88"/>
    <w:rsid w:val="00EF2C61"/>
    <w:rsid w:val="00EF3211"/>
    <w:rsid w:val="00EF44DC"/>
    <w:rsid w:val="00F23A7E"/>
    <w:rsid w:val="00F703A9"/>
    <w:rsid w:val="00F734DB"/>
    <w:rsid w:val="00F806B5"/>
    <w:rsid w:val="00F832F2"/>
    <w:rsid w:val="00FB2E65"/>
    <w:rsid w:val="00FC5EB1"/>
    <w:rsid w:val="423CC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igitalkasuishin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2020-08-01T09:33:00Z</dcterms:created>
  <dcterms:modified xsi:type="dcterms:W3CDTF">2026-03-03T01:31:00Z</dcterms:modified>
</cp:coreProperties>
</file>